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4F4D29" w:rsidRDefault="004426A9" w:rsidP="00BA745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Social Studies</w:t>
      </w:r>
      <w:bookmarkStart w:id="0" w:name="_GoBack"/>
      <w:bookmarkEnd w:id="0"/>
      <w:r w:rsidR="00BA7454" w:rsidRPr="004F4D29">
        <w:rPr>
          <w:rFonts w:ascii="Georgia" w:hAnsi="Georgia"/>
          <w:b/>
          <w:sz w:val="32"/>
          <w:szCs w:val="32"/>
        </w:rPr>
        <w:t xml:space="preserve"> 10 Student and Teacher Expectations</w:t>
      </w:r>
    </w:p>
    <w:p w:rsidR="00BA7454" w:rsidRPr="004F4D29" w:rsidRDefault="00BA7454" w:rsidP="00BA7454">
      <w:pPr>
        <w:rPr>
          <w:rFonts w:ascii="Georgia" w:hAnsi="Georgia"/>
          <w:b/>
          <w:sz w:val="32"/>
          <w:szCs w:val="32"/>
        </w:rPr>
      </w:pPr>
    </w:p>
    <w:p w:rsidR="00BA7454" w:rsidRDefault="00BA7454" w:rsidP="00BA7454">
      <w:pPr>
        <w:rPr>
          <w:rFonts w:ascii="Georgia" w:hAnsi="Georgia"/>
          <w:b/>
          <w:sz w:val="32"/>
          <w:szCs w:val="32"/>
        </w:rPr>
      </w:pPr>
      <w:r w:rsidRPr="004F4D29">
        <w:rPr>
          <w:rFonts w:ascii="Georgia" w:hAnsi="Georgia"/>
          <w:b/>
          <w:sz w:val="32"/>
          <w:szCs w:val="32"/>
        </w:rPr>
        <w:t>Student Expectations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-If you have food, clean it up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-Don't goof around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-Hand work in on time and be prepared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-Be respectful</w:t>
      </w:r>
    </w:p>
    <w:p w:rsidR="004627DD" w:rsidRP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-Dress appropriately</w:t>
      </w:r>
    </w:p>
    <w:p w:rsidR="004627DD" w:rsidRPr="004F4D29" w:rsidRDefault="004627DD" w:rsidP="004627D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-Can listen to music during independent work</w:t>
      </w:r>
    </w:p>
    <w:p w:rsidR="00BA7454" w:rsidRPr="004F4D29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-Listen to other's opinions</w:t>
      </w:r>
    </w:p>
    <w:p w:rsidR="00BA7454" w:rsidRPr="004F4D29" w:rsidRDefault="004F4D29" w:rsidP="00BA7454">
      <w:pPr>
        <w:rPr>
          <w:rFonts w:ascii="Georgia" w:hAnsi="Georgia"/>
          <w:sz w:val="32"/>
          <w:szCs w:val="32"/>
        </w:rPr>
      </w:pPr>
      <w:r w:rsidRPr="004F4D29"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AC9399" wp14:editId="4EA728A7">
            <wp:simplePos x="0" y="0"/>
            <wp:positionH relativeFrom="column">
              <wp:posOffset>4486275</wp:posOffset>
            </wp:positionH>
            <wp:positionV relativeFrom="paragraph">
              <wp:posOffset>12700</wp:posOffset>
            </wp:positionV>
            <wp:extent cx="1854200" cy="1666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7797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DD">
        <w:rPr>
          <w:rFonts w:ascii="Georgia" w:hAnsi="Georgia"/>
          <w:sz w:val="32"/>
          <w:szCs w:val="32"/>
        </w:rPr>
        <w:t>-Use cell phones appropriately</w:t>
      </w:r>
    </w:p>
    <w:p w:rsidR="00BA7454" w:rsidRPr="004F4D29" w:rsidRDefault="00BA7454" w:rsidP="004627DD">
      <w:pPr>
        <w:rPr>
          <w:rFonts w:ascii="Georgia" w:hAnsi="Georgia"/>
          <w:sz w:val="32"/>
          <w:szCs w:val="32"/>
        </w:rPr>
      </w:pPr>
    </w:p>
    <w:p w:rsidR="004F4D29" w:rsidRPr="004F4D29" w:rsidRDefault="004F4D29" w:rsidP="00BA7454">
      <w:pPr>
        <w:rPr>
          <w:rFonts w:ascii="Georgia" w:hAnsi="Georgia"/>
          <w:b/>
          <w:sz w:val="32"/>
          <w:szCs w:val="32"/>
        </w:rPr>
      </w:pPr>
      <w:r w:rsidRPr="004F4D29">
        <w:rPr>
          <w:rFonts w:ascii="Georgia" w:hAnsi="Georgia"/>
          <w:b/>
          <w:sz w:val="32"/>
          <w:szCs w:val="32"/>
        </w:rPr>
        <w:t>Teacher Expectations</w:t>
      </w:r>
    </w:p>
    <w:p w:rsidR="004F4D29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-Give appropriate time for assignments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-Give multiple opportunities for success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-Limited homework (depends on your use of time)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-No seating plan (depends on class </w:t>
      </w:r>
      <w:proofErr w:type="spellStart"/>
      <w:r>
        <w:rPr>
          <w:rFonts w:ascii="Georgia" w:hAnsi="Georgia"/>
          <w:sz w:val="32"/>
          <w:szCs w:val="32"/>
        </w:rPr>
        <w:t>behaviour</w:t>
      </w:r>
      <w:proofErr w:type="spellEnd"/>
      <w:r>
        <w:rPr>
          <w:rFonts w:ascii="Georgia" w:hAnsi="Georgia"/>
          <w:sz w:val="32"/>
          <w:szCs w:val="32"/>
        </w:rPr>
        <w:t>)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-No projects over Spring Break</w:t>
      </w:r>
    </w:p>
    <w:p w:rsidR="004627DD" w:rsidRDefault="004627DD" w:rsidP="00BA745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-Listen to student points</w:t>
      </w:r>
    </w:p>
    <w:p w:rsidR="004F4D29" w:rsidRPr="004F4D29" w:rsidRDefault="004F4D29" w:rsidP="00BA7454">
      <w:pPr>
        <w:rPr>
          <w:rFonts w:ascii="Georgia" w:hAnsi="Georgia"/>
          <w:sz w:val="32"/>
          <w:szCs w:val="32"/>
        </w:rPr>
      </w:pPr>
      <w:r w:rsidRPr="004F4D29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411480</wp:posOffset>
                </wp:positionV>
                <wp:extent cx="250507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29" w:rsidRPr="004F4D29" w:rsidRDefault="004F4D29" w:rsidP="004F4D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4F4D2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Please keep this in a safe place so you can refer back to it if necessary.</w:t>
                            </w:r>
                          </w:p>
                          <w:p w:rsidR="004F4D29" w:rsidRDefault="004F4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pt;margin-top:32.4pt;width:197.25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U3IwIAAEcEAAAOAAAAZHJzL2Uyb0RvYy54bWysU9uO2yAQfa/Uf0C8N74obnatOKtttqkq&#10;bS/Sbj+AYByjAkOBxE6/vgPOZtPbS1UeEMMMhzNnZpY3o1bkIJyXYBpazHJKhOHQSrNr6JfHzasr&#10;SnxgpmUKjGjoUXh6s3r5YjnYWpTQg2qFIwhifD3YhvYh2DrLPO+FZn4GVhh0duA0C2i6XdY6NiC6&#10;VlmZ56+zAVxrHXDhPd7eTU66SvhdJ3j41HVeBKIaitxC2l3at3HPVktW7xyzveQnGuwfWGgmDX56&#10;hrpjgZG9k79BackdeOjCjIPOoOskFykHzKbIf8nmoWdWpFxQHG/PMvn/B8s/Hj47ItuGlsWCEsM0&#10;FulRjIG8gZGUUZ/B+hrDHiwGhhGvsc4pV2/vgX/1xMC6Z2Ynbp2DoResRX5FfJldPJ1wfATZDh+g&#10;xW/YPkACGjuno3goB0F0rNPxXJtIheNlWeVVvqgo4egryvligUb8g9VPz63z4Z0ATeKhoQ6Ln+DZ&#10;4d6HKfQpJP7mQcl2I5VKhttt18qRA8NG2aR1Qv8pTBkyNPS6KqtJgb9C5Gn9CULLgB2vpG7o1TmI&#10;1VG3t6ZFmqwOTKrpjNkpcxIyajepGMbtiIFR3S20R5TUwdTZOIl46MF9p2TArm6o/7ZnTlCi3hss&#10;y3Uxn8cxSMa8WpRouEvP9tLDDEeohgZKpuM6pNGJHA3cYvk6mYR9ZnLiit2aSnOarDgOl3aKep7/&#10;1Q8AAAD//wMAUEsDBBQABgAIAAAAIQDcUiwa4AAAAAoBAAAPAAAAZHJzL2Rvd25yZXYueG1sTI/L&#10;TsMwEEX3SPyDNUhsEHXaRm4a4lQICQQ7KKjduvE0ifAj2G4a/p5hBcvRPbpzbrWZrGEjhth7J2E+&#10;y4Cha7zuXSvh4/3xtgAWk3JaGe9QwjdG2NSXF5UqtT+7Nxy3qWVU4mKpJHQpDSXnsenQqjjzAzrK&#10;jj5YlegMLddBnancGr7IMsGt6h196NSADx02n9uTlVDkz+M+vixfd404mnW6WY1PX0HK66vp/g5Y&#10;win9wfCrT+pQk9PBn5yOzEhYrPKcUAkipwkECFGsgR0oEfMl8Lri/yfUPwAAAP//AwBQSwECLQAU&#10;AAYACAAAACEAtoM4kv4AAADhAQAAEwAAAAAAAAAAAAAAAAAAAAAAW0NvbnRlbnRfVHlwZXNdLnht&#10;bFBLAQItABQABgAIAAAAIQA4/SH/1gAAAJQBAAALAAAAAAAAAAAAAAAAAC8BAABfcmVscy8ucmVs&#10;c1BLAQItABQABgAIAAAAIQC8l/U3IwIAAEcEAAAOAAAAAAAAAAAAAAAAAC4CAABkcnMvZTJvRG9j&#10;LnhtbFBLAQItABQABgAIAAAAIQDcUiwa4AAAAAoBAAAPAAAAAAAAAAAAAAAAAH0EAABkcnMvZG93&#10;bnJldi54bWxQSwUGAAAAAAQABADzAAAAigUAAAAA&#10;">
                <v:textbox>
                  <w:txbxContent>
                    <w:p w:rsidR="004F4D29" w:rsidRPr="004F4D29" w:rsidRDefault="004F4D29" w:rsidP="004F4D29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4F4D2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Please keep this in a safe place so you can refer back to it if necessary.</w:t>
                      </w:r>
                    </w:p>
                    <w:p w:rsidR="004F4D29" w:rsidRDefault="004F4D29"/>
                  </w:txbxContent>
                </v:textbox>
                <w10:wrap type="square"/>
              </v:shape>
            </w:pict>
          </mc:Fallback>
        </mc:AlternateContent>
      </w:r>
    </w:p>
    <w:sectPr w:rsidR="004F4D29" w:rsidRPr="004F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4"/>
    <w:rsid w:val="004426A9"/>
    <w:rsid w:val="004627DD"/>
    <w:rsid w:val="004F4D29"/>
    <w:rsid w:val="008D71E2"/>
    <w:rsid w:val="009F60D4"/>
    <w:rsid w:val="00BA745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920A-79B0-493A-A5DA-33FA640C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D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7C64-90AC-4AE0-A676-EBD74F96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2014-09-24T20:13:00Z</cp:lastPrinted>
  <dcterms:created xsi:type="dcterms:W3CDTF">2014-09-24T19:56:00Z</dcterms:created>
  <dcterms:modified xsi:type="dcterms:W3CDTF">2015-02-11T17:44:00Z</dcterms:modified>
</cp:coreProperties>
</file>